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DE" w:rsidRDefault="00D57AB4" w:rsidP="00D57AB4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</w:rPr>
        <w:t xml:space="preserve">                           </w:t>
      </w:r>
      <w:r w:rsidR="000A05A3" w:rsidRPr="000A05A3">
        <w:rPr>
          <w:b/>
          <w:i/>
          <w:color w:val="FF0000"/>
          <w:sz w:val="32"/>
          <w:szCs w:val="32"/>
          <w:u w:val="single"/>
        </w:rPr>
        <w:t>ESTATUTS DE KI</w:t>
      </w:r>
      <w:r w:rsidR="000A05A3">
        <w:rPr>
          <w:b/>
          <w:i/>
          <w:color w:val="FF0000"/>
          <w:sz w:val="32"/>
          <w:szCs w:val="32"/>
          <w:u w:val="single"/>
        </w:rPr>
        <w:t>D</w:t>
      </w:r>
      <w:r w:rsidR="000A05A3" w:rsidRPr="000A05A3">
        <w:rPr>
          <w:b/>
          <w:i/>
          <w:color w:val="FF0000"/>
          <w:sz w:val="32"/>
          <w:szCs w:val="32"/>
          <w:u w:val="single"/>
        </w:rPr>
        <w:t>S</w:t>
      </w:r>
      <w:r w:rsidR="000A05A3">
        <w:rPr>
          <w:b/>
          <w:i/>
          <w:color w:val="FF0000"/>
          <w:sz w:val="32"/>
          <w:szCs w:val="32"/>
          <w:u w:val="single"/>
        </w:rPr>
        <w:t>´</w:t>
      </w:r>
      <w:r w:rsidR="000A05A3" w:rsidRPr="000A05A3">
        <w:rPr>
          <w:b/>
          <w:i/>
          <w:color w:val="FF0000"/>
          <w:sz w:val="32"/>
          <w:szCs w:val="32"/>
          <w:u w:val="single"/>
        </w:rPr>
        <w:t xml:space="preserve"> CRAFT</w:t>
      </w:r>
    </w:p>
    <w:p w:rsidR="000A05A3" w:rsidRPr="009562F7" w:rsidRDefault="000A05A3" w:rsidP="000A05A3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1º- Nos constituimos como empresa con forma jurídica de cooperativa.</w:t>
      </w:r>
    </w:p>
    <w:p w:rsidR="000A05A3" w:rsidRPr="009562F7" w:rsidRDefault="000A05A3" w:rsidP="000A05A3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2º- Somos 30 socios, todos ellos alumnos de 5</w:t>
      </w:r>
      <w:r w:rsidR="00255688" w:rsidRPr="009562F7">
        <w:rPr>
          <w:rFonts w:ascii="Tahoma" w:hAnsi="Tahoma" w:cs="Tahoma"/>
          <w:sz w:val="20"/>
          <w:szCs w:val="20"/>
        </w:rPr>
        <w:t>º</w:t>
      </w:r>
      <w:r w:rsidRPr="009562F7">
        <w:rPr>
          <w:rFonts w:ascii="Tahoma" w:hAnsi="Tahoma" w:cs="Tahoma"/>
          <w:sz w:val="20"/>
          <w:szCs w:val="20"/>
        </w:rPr>
        <w:t xml:space="preserve"> de Educación </w:t>
      </w:r>
      <w:r w:rsidR="009562F7" w:rsidRPr="009562F7">
        <w:rPr>
          <w:rFonts w:ascii="Tahoma" w:hAnsi="Tahoma" w:cs="Tahoma"/>
          <w:sz w:val="20"/>
          <w:szCs w:val="20"/>
        </w:rPr>
        <w:t>Primaria</w:t>
      </w:r>
      <w:r w:rsidRPr="009562F7">
        <w:rPr>
          <w:rFonts w:ascii="Tahoma" w:hAnsi="Tahoma" w:cs="Tahoma"/>
          <w:sz w:val="20"/>
          <w:szCs w:val="20"/>
        </w:rPr>
        <w:t>.</w:t>
      </w:r>
    </w:p>
    <w:p w:rsidR="000A05A3" w:rsidRPr="009562F7" w:rsidRDefault="000A05A3" w:rsidP="000A05A3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3º- Nuestro capital social será de 150,00€ aportados a partes iguales por el total de socios.</w:t>
      </w:r>
    </w:p>
    <w:p w:rsidR="000A05A3" w:rsidRPr="009562F7" w:rsidRDefault="000A05A3" w:rsidP="000A05A3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 xml:space="preserve">4º- La cooperativa se encuentra ubicada en el colegio “Sant Francesc”, C/Ramón Llull, n 1º </w:t>
      </w:r>
      <w:r w:rsidR="009562F7" w:rsidRPr="009562F7">
        <w:rPr>
          <w:rFonts w:ascii="Tahoma" w:hAnsi="Tahoma" w:cs="Tahoma"/>
          <w:sz w:val="20"/>
          <w:szCs w:val="20"/>
        </w:rPr>
        <w:t>cp.</w:t>
      </w:r>
      <w:r w:rsidRPr="009562F7">
        <w:rPr>
          <w:rFonts w:ascii="Tahoma" w:hAnsi="Tahoma" w:cs="Tahoma"/>
          <w:sz w:val="20"/>
          <w:szCs w:val="20"/>
        </w:rPr>
        <w:t xml:space="preserve"> 07001, Palma de Mallorca.</w:t>
      </w:r>
    </w:p>
    <w:p w:rsidR="000A05A3" w:rsidRPr="009562F7" w:rsidRDefault="000A05A3" w:rsidP="000A05A3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5º- El nombre de nuestra empresa es Kids´ Craft.</w:t>
      </w:r>
    </w:p>
    <w:p w:rsidR="000A05A3" w:rsidRPr="009562F7" w:rsidRDefault="000A05A3" w:rsidP="000A05A3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6º- Su equipo directivo está formado por:</w:t>
      </w:r>
      <w:bookmarkStart w:id="0" w:name="_GoBack"/>
      <w:bookmarkEnd w:id="0"/>
    </w:p>
    <w:p w:rsidR="000A05A3" w:rsidRPr="009562F7" w:rsidRDefault="006E4AFC" w:rsidP="000A05A3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ab/>
        <w:t>-Luis Miró como P</w:t>
      </w:r>
      <w:r w:rsidR="000A05A3" w:rsidRPr="009562F7">
        <w:rPr>
          <w:rFonts w:ascii="Tahoma" w:hAnsi="Tahoma" w:cs="Tahoma"/>
          <w:sz w:val="20"/>
          <w:szCs w:val="20"/>
        </w:rPr>
        <w:t>resident</w:t>
      </w:r>
      <w:r w:rsidRPr="009562F7">
        <w:rPr>
          <w:rFonts w:ascii="Tahoma" w:hAnsi="Tahoma" w:cs="Tahoma"/>
          <w:sz w:val="20"/>
          <w:szCs w:val="20"/>
        </w:rPr>
        <w:t>e, Ferrá</w:t>
      </w:r>
      <w:r w:rsidR="000A05A3" w:rsidRPr="009562F7">
        <w:rPr>
          <w:rFonts w:ascii="Tahoma" w:hAnsi="Tahoma" w:cs="Tahoma"/>
          <w:sz w:val="20"/>
          <w:szCs w:val="20"/>
        </w:rPr>
        <w:t>n Ivars (suplente).</w:t>
      </w:r>
    </w:p>
    <w:p w:rsidR="000A05A3" w:rsidRPr="009562F7" w:rsidRDefault="006E4AFC" w:rsidP="000A05A3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ab/>
        <w:t>-Alejandra Juá</w:t>
      </w:r>
      <w:r w:rsidR="000A05A3" w:rsidRPr="009562F7">
        <w:rPr>
          <w:rFonts w:ascii="Tahoma" w:hAnsi="Tahoma" w:cs="Tahoma"/>
          <w:sz w:val="20"/>
          <w:szCs w:val="20"/>
        </w:rPr>
        <w:t>rez como Tesorera, Miquel Ventura (suplente)</w:t>
      </w:r>
      <w:r w:rsidR="00255688" w:rsidRPr="009562F7">
        <w:rPr>
          <w:rFonts w:ascii="Tahoma" w:hAnsi="Tahoma" w:cs="Tahoma"/>
          <w:sz w:val="20"/>
          <w:szCs w:val="20"/>
        </w:rPr>
        <w:t>.</w:t>
      </w:r>
    </w:p>
    <w:p w:rsidR="00255688" w:rsidRPr="009562F7" w:rsidRDefault="00255688" w:rsidP="000A05A3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ab/>
        <w:t>-Nuria Carreras como Secretaria, Pedro Manera (suplente).</w:t>
      </w:r>
    </w:p>
    <w:p w:rsidR="00255688" w:rsidRPr="009562F7" w:rsidRDefault="00255688" w:rsidP="000A05A3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7º- La actividad empresarial será la elaboración y posterior venta de productos artesanales, elaborados con material diverso.</w:t>
      </w:r>
    </w:p>
    <w:p w:rsidR="00255688" w:rsidRPr="009562F7" w:rsidRDefault="00255688" w:rsidP="000A05A3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8º-Los beneficios de nuestra empresa se distribuirán de la siguiente forma:</w:t>
      </w:r>
    </w:p>
    <w:p w:rsidR="00255688" w:rsidRPr="009562F7" w:rsidRDefault="00255688" w:rsidP="00255688">
      <w:pPr>
        <w:ind w:firstLine="708"/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-</w:t>
      </w:r>
      <w:r w:rsidR="009562F7" w:rsidRPr="009562F7">
        <w:rPr>
          <w:rFonts w:ascii="Tahoma" w:hAnsi="Tahoma" w:cs="Tahoma"/>
          <w:sz w:val="20"/>
          <w:szCs w:val="20"/>
        </w:rPr>
        <w:t>Devolución</w:t>
      </w:r>
      <w:r w:rsidRPr="009562F7">
        <w:rPr>
          <w:rFonts w:ascii="Tahoma" w:hAnsi="Tahoma" w:cs="Tahoma"/>
          <w:sz w:val="20"/>
          <w:szCs w:val="20"/>
        </w:rPr>
        <w:t xml:space="preserve"> a los socios de la capital impuesta</w:t>
      </w:r>
      <w:r w:rsidR="006E4AFC" w:rsidRPr="009562F7">
        <w:rPr>
          <w:rFonts w:ascii="Tahoma" w:hAnsi="Tahoma" w:cs="Tahoma"/>
          <w:sz w:val="20"/>
          <w:szCs w:val="20"/>
        </w:rPr>
        <w:t>.</w:t>
      </w:r>
    </w:p>
    <w:p w:rsidR="00944CCE" w:rsidRPr="009562F7" w:rsidRDefault="00944CCE" w:rsidP="00255688">
      <w:pPr>
        <w:ind w:firstLine="708"/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-Impuestos fiscales de un 10% destinado a una ONG</w:t>
      </w:r>
      <w:r w:rsidR="006E4AFC" w:rsidRPr="009562F7">
        <w:rPr>
          <w:rFonts w:ascii="Tahoma" w:hAnsi="Tahoma" w:cs="Tahoma"/>
          <w:sz w:val="20"/>
          <w:szCs w:val="20"/>
        </w:rPr>
        <w:t>.</w:t>
      </w:r>
    </w:p>
    <w:p w:rsidR="006E4AFC" w:rsidRPr="009562F7" w:rsidRDefault="00944CCE" w:rsidP="006E4AFC">
      <w:pPr>
        <w:ind w:left="708"/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-Financiación de una actividad</w:t>
      </w:r>
      <w:r w:rsidR="006E4AFC" w:rsidRPr="009562F7">
        <w:rPr>
          <w:rFonts w:ascii="Tahoma" w:hAnsi="Tahoma" w:cs="Tahoma"/>
          <w:sz w:val="20"/>
          <w:szCs w:val="20"/>
        </w:rPr>
        <w:t xml:space="preserve"> lúdico-educativa a determinar en su momento.</w:t>
      </w:r>
    </w:p>
    <w:p w:rsidR="006E4AFC" w:rsidRPr="009562F7" w:rsidRDefault="006E4AFC" w:rsidP="006E4AFC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9º- Deberes:</w:t>
      </w:r>
    </w:p>
    <w:p w:rsidR="006E4AFC" w:rsidRPr="009562F7" w:rsidRDefault="006E4AFC" w:rsidP="006E4AFC">
      <w:pPr>
        <w:ind w:left="705"/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-Todos los socios colaboraran en la realización de los productos artesanales y en la aportación del material para su confección.</w:t>
      </w:r>
    </w:p>
    <w:p w:rsidR="006E4AFC" w:rsidRPr="009562F7" w:rsidRDefault="006E4AFC" w:rsidP="006E4AFC">
      <w:pPr>
        <w:ind w:left="705"/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ab/>
        <w:t>-Los productos a elaborar se elegirán por votación.</w:t>
      </w:r>
    </w:p>
    <w:p w:rsidR="006E4AFC" w:rsidRPr="009562F7" w:rsidRDefault="006E4AFC" w:rsidP="006E4AFC">
      <w:pPr>
        <w:ind w:left="705"/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ab/>
        <w:t>-Todos los socios trabajaran en grupos.</w:t>
      </w:r>
    </w:p>
    <w:p w:rsidR="006E4AFC" w:rsidRPr="009562F7" w:rsidRDefault="006E4AFC" w:rsidP="006E4AFC">
      <w:pPr>
        <w:ind w:left="705"/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-Los grupos podrán utilizar servicios del centro (fotocopiadora, ordenadores…).</w:t>
      </w:r>
    </w:p>
    <w:p w:rsidR="006E4AFC" w:rsidRPr="009562F7" w:rsidRDefault="006E4AFC" w:rsidP="006E4AFC">
      <w:pPr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10º- Derechos de los socios:</w:t>
      </w:r>
    </w:p>
    <w:p w:rsidR="006E4AFC" w:rsidRPr="009562F7" w:rsidRDefault="006E4AFC" w:rsidP="006E4AFC">
      <w:pPr>
        <w:ind w:left="705"/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>-Todos tienen derecho a ser escuchados en la toma de decisiones sobre la empresa y votar las mismas.</w:t>
      </w:r>
    </w:p>
    <w:p w:rsidR="006E4AFC" w:rsidRPr="009562F7" w:rsidRDefault="006E4AFC" w:rsidP="009562F7">
      <w:pPr>
        <w:ind w:left="705"/>
        <w:rPr>
          <w:rFonts w:ascii="Tahoma" w:hAnsi="Tahoma" w:cs="Tahoma"/>
          <w:sz w:val="20"/>
          <w:szCs w:val="20"/>
        </w:rPr>
      </w:pPr>
      <w:r w:rsidRPr="009562F7">
        <w:rPr>
          <w:rFonts w:ascii="Tahoma" w:hAnsi="Tahoma" w:cs="Tahoma"/>
          <w:sz w:val="20"/>
          <w:szCs w:val="20"/>
        </w:rPr>
        <w:t xml:space="preserve">-El socio que no trabaje en el proyecto asignado o no acepte las decisiones de la mayoría se le sancionará con un negativo. La acumulación </w:t>
      </w:r>
      <w:r w:rsidR="009562F7" w:rsidRPr="009562F7">
        <w:rPr>
          <w:rFonts w:ascii="Tahoma" w:hAnsi="Tahoma" w:cs="Tahoma"/>
          <w:sz w:val="20"/>
          <w:szCs w:val="20"/>
        </w:rPr>
        <w:t>de tres negativos conlleva la pé</w:t>
      </w:r>
      <w:r w:rsidRPr="009562F7">
        <w:rPr>
          <w:rFonts w:ascii="Tahoma" w:hAnsi="Tahoma" w:cs="Tahoma"/>
          <w:sz w:val="20"/>
          <w:szCs w:val="20"/>
        </w:rPr>
        <w:t>rdida del derecho a per</w:t>
      </w:r>
      <w:r w:rsidR="009562F7" w:rsidRPr="009562F7">
        <w:rPr>
          <w:rFonts w:ascii="Tahoma" w:hAnsi="Tahoma" w:cs="Tahoma"/>
          <w:sz w:val="20"/>
          <w:szCs w:val="20"/>
        </w:rPr>
        <w:t>cibir beneficios de la empresa</w:t>
      </w:r>
    </w:p>
    <w:p w:rsidR="009562F7" w:rsidRPr="009562F7" w:rsidRDefault="009562F7" w:rsidP="009562F7">
      <w:pPr>
        <w:rPr>
          <w:rFonts w:ascii="Tahoma" w:hAnsi="Tahoma" w:cs="Tahoma"/>
          <w:sz w:val="20"/>
          <w:szCs w:val="20"/>
        </w:rPr>
      </w:pPr>
    </w:p>
    <w:p w:rsidR="000A05A3" w:rsidRDefault="009562F7">
      <w:r w:rsidRPr="009562F7">
        <w:rPr>
          <w:rFonts w:ascii="Tahoma" w:hAnsi="Tahoma" w:cs="Tahoma"/>
          <w:sz w:val="20"/>
          <w:szCs w:val="20"/>
        </w:rPr>
        <w:t>Palma de Mallorca, Noviembre 2014</w:t>
      </w:r>
    </w:p>
    <w:sectPr w:rsidR="000A0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A3"/>
    <w:rsid w:val="000A05A3"/>
    <w:rsid w:val="00255688"/>
    <w:rsid w:val="00592DDE"/>
    <w:rsid w:val="006E4AFC"/>
    <w:rsid w:val="00944CCE"/>
    <w:rsid w:val="009562F7"/>
    <w:rsid w:val="00D5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2014-11-24T18:47:00Z</dcterms:created>
  <dcterms:modified xsi:type="dcterms:W3CDTF">2014-11-24T19:54:00Z</dcterms:modified>
</cp:coreProperties>
</file>